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7617F" w14:textId="77777777" w:rsidR="005A3450" w:rsidRDefault="005A3450" w:rsidP="000A7C8F">
      <w:pPr>
        <w:pStyle w:val="Bodytext20"/>
        <w:spacing w:after="0"/>
        <w:jc w:val="left"/>
        <w:rPr>
          <w:b/>
          <w:bCs/>
          <w:color w:val="000000"/>
          <w:sz w:val="24"/>
          <w:szCs w:val="24"/>
        </w:rPr>
      </w:pPr>
    </w:p>
    <w:p w14:paraId="18DCF04D" w14:textId="64368BD7" w:rsidR="00653180" w:rsidRDefault="00653180" w:rsidP="000A7C8F">
      <w:pPr>
        <w:pStyle w:val="Bodytext20"/>
        <w:spacing w:after="0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ỦY BAN NHÂN DÂN                                                                             </w:t>
      </w:r>
      <w:r w:rsidR="005A3450">
        <w:rPr>
          <w:b/>
          <w:bCs/>
          <w:color w:val="000000"/>
          <w:sz w:val="24"/>
          <w:szCs w:val="24"/>
        </w:rPr>
        <w:t xml:space="preserve">                                          </w:t>
      </w:r>
      <w:r>
        <w:rPr>
          <w:b/>
          <w:bCs/>
          <w:color w:val="000000"/>
          <w:sz w:val="24"/>
          <w:szCs w:val="24"/>
        </w:rPr>
        <w:t>CỘNG HÒA XÃ HỘI CHỦ NGHĨA VIỆT NAM</w:t>
      </w:r>
    </w:p>
    <w:p w14:paraId="6EFB6E45" w14:textId="1B9F997D" w:rsidR="00653180" w:rsidRDefault="00653180" w:rsidP="00653180">
      <w:pPr>
        <w:pStyle w:val="Bodytext20"/>
        <w:spacing w:after="0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HUYỆN NHƯ XUÂN                                                                                            </w:t>
      </w:r>
      <w:r w:rsidR="005A3450">
        <w:rPr>
          <w:b/>
          <w:bCs/>
          <w:color w:val="000000"/>
          <w:sz w:val="24"/>
          <w:szCs w:val="24"/>
        </w:rPr>
        <w:t xml:space="preserve">                                          </w:t>
      </w:r>
      <w:r>
        <w:rPr>
          <w:b/>
          <w:bCs/>
          <w:color w:val="000000"/>
          <w:sz w:val="24"/>
          <w:szCs w:val="24"/>
        </w:rPr>
        <w:t xml:space="preserve"> Độc Lập – Tự Do – Hạnh Phúc</w:t>
      </w:r>
    </w:p>
    <w:p w14:paraId="3EC24507" w14:textId="1FBBE79B" w:rsidR="00653180" w:rsidRDefault="005A3450" w:rsidP="0090622C">
      <w:pPr>
        <w:pStyle w:val="Bodytext20"/>
        <w:spacing w:after="260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F8CE8" wp14:editId="2C752B93">
                <wp:simplePos x="0" y="0"/>
                <wp:positionH relativeFrom="column">
                  <wp:posOffset>333375</wp:posOffset>
                </wp:positionH>
                <wp:positionV relativeFrom="paragraph">
                  <wp:posOffset>32385</wp:posOffset>
                </wp:positionV>
                <wp:extent cx="685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D7BB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2.55pt" to="80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1432FC"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E5EBC" wp14:editId="06B0F556">
                <wp:simplePos x="0" y="0"/>
                <wp:positionH relativeFrom="column">
                  <wp:posOffset>6619875</wp:posOffset>
                </wp:positionH>
                <wp:positionV relativeFrom="paragraph">
                  <wp:posOffset>25400</wp:posOffset>
                </wp:positionV>
                <wp:extent cx="19367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79F689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1.25pt,2pt" to="673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BB19989" w14:textId="77777777" w:rsidR="0090622C" w:rsidRDefault="0090622C" w:rsidP="00D869D4">
      <w:pPr>
        <w:pStyle w:val="Bodytext20"/>
        <w:spacing w:after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DANH SÁCH ĐẠI BIỂU</w:t>
      </w:r>
      <w:r>
        <w:rPr>
          <w:b/>
          <w:bCs/>
          <w:color w:val="000000"/>
          <w:sz w:val="24"/>
          <w:szCs w:val="24"/>
        </w:rPr>
        <w:br/>
        <w:t>Tham dự Hội nghị biểu dương, tôn vinh điển hình tiên tiến trong đồng bào dân tộc thiểu số tỉnh Thanh Hoá, năm 2023</w:t>
      </w:r>
    </w:p>
    <w:p w14:paraId="775BECA4" w14:textId="3C08BC34" w:rsidR="00B43B80" w:rsidRPr="00B43B80" w:rsidRDefault="005A3450" w:rsidP="00D869D4">
      <w:pPr>
        <w:pStyle w:val="Bodytext20"/>
        <w:spacing w:after="0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(kèm theo công văn số    </w:t>
      </w:r>
      <w:r w:rsidR="00B43B80" w:rsidRPr="00B43B80">
        <w:rPr>
          <w:bCs/>
          <w:i/>
          <w:color w:val="000000"/>
          <w:sz w:val="24"/>
          <w:szCs w:val="24"/>
        </w:rPr>
        <w:t xml:space="preserve">  /UBND</w:t>
      </w:r>
      <w:r>
        <w:rPr>
          <w:bCs/>
          <w:i/>
          <w:color w:val="000000"/>
          <w:sz w:val="24"/>
          <w:szCs w:val="24"/>
        </w:rPr>
        <w:t>-</w:t>
      </w:r>
      <w:r w:rsidR="00F41692">
        <w:rPr>
          <w:bCs/>
          <w:i/>
          <w:color w:val="000000"/>
          <w:sz w:val="24"/>
          <w:szCs w:val="24"/>
        </w:rPr>
        <w:t xml:space="preserve">DT </w:t>
      </w:r>
      <w:r w:rsidR="00B43B80" w:rsidRPr="00B43B80">
        <w:rPr>
          <w:bCs/>
          <w:i/>
          <w:color w:val="000000"/>
          <w:sz w:val="24"/>
          <w:szCs w:val="24"/>
        </w:rPr>
        <w:t xml:space="preserve"> ngày </w:t>
      </w:r>
      <w:r>
        <w:rPr>
          <w:bCs/>
          <w:i/>
          <w:color w:val="000000"/>
          <w:sz w:val="24"/>
          <w:szCs w:val="24"/>
        </w:rPr>
        <w:t xml:space="preserve"> </w:t>
      </w:r>
      <w:r w:rsidR="00B43B80" w:rsidRPr="00B43B80">
        <w:rPr>
          <w:bCs/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 w:rsidR="00B43B80" w:rsidRPr="00B43B80">
        <w:rPr>
          <w:bCs/>
          <w:i/>
          <w:color w:val="000000"/>
          <w:sz w:val="24"/>
          <w:szCs w:val="24"/>
        </w:rPr>
        <w:t xml:space="preserve"> tháng 9 năm 2023</w:t>
      </w:r>
      <w:r>
        <w:rPr>
          <w:bCs/>
          <w:i/>
          <w:color w:val="000000"/>
          <w:sz w:val="24"/>
          <w:szCs w:val="24"/>
        </w:rPr>
        <w:t xml:space="preserve"> c</w:t>
      </w:r>
      <w:r w:rsidRPr="005A3450">
        <w:rPr>
          <w:bCs/>
          <w:i/>
          <w:color w:val="000000"/>
          <w:sz w:val="24"/>
          <w:szCs w:val="24"/>
        </w:rPr>
        <w:t>ủa</w:t>
      </w:r>
      <w:r>
        <w:rPr>
          <w:bCs/>
          <w:i/>
          <w:color w:val="000000"/>
          <w:sz w:val="24"/>
          <w:szCs w:val="24"/>
        </w:rPr>
        <w:t xml:space="preserve"> UBND huy</w:t>
      </w:r>
      <w:r w:rsidRPr="005A3450">
        <w:rPr>
          <w:bCs/>
          <w:i/>
          <w:color w:val="000000"/>
          <w:sz w:val="24"/>
          <w:szCs w:val="24"/>
        </w:rPr>
        <w:t>ện</w:t>
      </w:r>
      <w:r>
        <w:rPr>
          <w:bCs/>
          <w:i/>
          <w:color w:val="000000"/>
          <w:sz w:val="24"/>
          <w:szCs w:val="24"/>
        </w:rPr>
        <w:t xml:space="preserve"> Nh</w:t>
      </w:r>
      <w:r w:rsidRPr="005A3450">
        <w:rPr>
          <w:bCs/>
          <w:i/>
          <w:color w:val="000000"/>
          <w:sz w:val="24"/>
          <w:szCs w:val="24"/>
        </w:rPr>
        <w:t>ư</w:t>
      </w:r>
      <w:r>
        <w:rPr>
          <w:bCs/>
          <w:i/>
          <w:color w:val="000000"/>
          <w:sz w:val="24"/>
          <w:szCs w:val="24"/>
        </w:rPr>
        <w:t xml:space="preserve"> Xu</w:t>
      </w:r>
      <w:r w:rsidRPr="005A3450">
        <w:rPr>
          <w:bCs/>
          <w:i/>
          <w:color w:val="000000"/>
          <w:sz w:val="24"/>
          <w:szCs w:val="24"/>
        </w:rPr>
        <w:t>â</w:t>
      </w:r>
      <w:r>
        <w:rPr>
          <w:bCs/>
          <w:i/>
          <w:color w:val="000000"/>
          <w:sz w:val="24"/>
          <w:szCs w:val="24"/>
        </w:rPr>
        <w:t>n</w:t>
      </w:r>
      <w:r w:rsidR="00B43B80" w:rsidRPr="00B43B80">
        <w:rPr>
          <w:bCs/>
          <w:i/>
          <w:color w:val="000000"/>
          <w:sz w:val="24"/>
          <w:szCs w:val="24"/>
        </w:rPr>
        <w:t>)</w:t>
      </w:r>
    </w:p>
    <w:p w14:paraId="1C92418C" w14:textId="77777777" w:rsidR="0090622C" w:rsidRDefault="0090622C" w:rsidP="00D869D4">
      <w:pPr>
        <w:pStyle w:val="Bodytext20"/>
        <w:spacing w:after="0"/>
        <w:ind w:firstLine="380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A2F78" wp14:editId="17CC0ECD">
                <wp:simplePos x="0" y="0"/>
                <wp:positionH relativeFrom="page">
                  <wp:posOffset>2442210</wp:posOffset>
                </wp:positionH>
                <wp:positionV relativeFrom="paragraph">
                  <wp:posOffset>12700</wp:posOffset>
                </wp:positionV>
                <wp:extent cx="1456690" cy="20447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5CCCFD" w14:textId="77777777" w:rsidR="0090622C" w:rsidRDefault="0090622C" w:rsidP="0090622C">
                            <w:pPr>
                              <w:pStyle w:val="Bodytext20"/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79EE5A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192.3pt;margin-top:1pt;width:114.7pt;height:16.1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" filled="f" stroked="f">
                <v:textbox inset="0,0,0,0">
                  <w:txbxContent>
                    <w:p w:rsidR="0090622C" w:rsidRDefault="0090622C" w:rsidP="0090622C">
                      <w:pPr>
                        <w:pStyle w:val="Bodytext20"/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tbl>
      <w:tblPr>
        <w:tblOverlap w:val="never"/>
        <w:tblW w:w="158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1661"/>
        <w:gridCol w:w="850"/>
        <w:gridCol w:w="426"/>
        <w:gridCol w:w="567"/>
        <w:gridCol w:w="567"/>
        <w:gridCol w:w="567"/>
        <w:gridCol w:w="567"/>
        <w:gridCol w:w="885"/>
        <w:gridCol w:w="701"/>
        <w:gridCol w:w="523"/>
        <w:gridCol w:w="499"/>
        <w:gridCol w:w="566"/>
        <w:gridCol w:w="605"/>
        <w:gridCol w:w="677"/>
        <w:gridCol w:w="610"/>
        <w:gridCol w:w="562"/>
        <w:gridCol w:w="677"/>
        <w:gridCol w:w="499"/>
        <w:gridCol w:w="2551"/>
        <w:gridCol w:w="851"/>
      </w:tblGrid>
      <w:tr w:rsidR="0090622C" w14:paraId="3B6131FC" w14:textId="77777777" w:rsidTr="00AB294C">
        <w:trPr>
          <w:trHeight w:hRule="exact" w:val="326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955FA" w14:textId="77777777" w:rsidR="0090622C" w:rsidRPr="00ED556B" w:rsidRDefault="0090622C" w:rsidP="00EB59E6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  <w:r w:rsidRPr="00ED556B">
              <w:rPr>
                <w:bCs/>
                <w:color w:val="000000"/>
                <w:sz w:val="24"/>
                <w:szCs w:val="24"/>
              </w:rPr>
              <w:t>Số</w:t>
            </w:r>
          </w:p>
          <w:p w14:paraId="5F94218C" w14:textId="77777777" w:rsidR="0090622C" w:rsidRPr="00ED556B" w:rsidRDefault="0090622C" w:rsidP="00EB59E6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  <w:r w:rsidRPr="00ED556B">
              <w:rPr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7EDDF" w14:textId="77777777" w:rsidR="0090622C" w:rsidRPr="00ED556B" w:rsidRDefault="0090622C" w:rsidP="00EB59E6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  <w:r w:rsidRPr="00ED556B">
              <w:rPr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D6114" w14:textId="77777777" w:rsidR="0090622C" w:rsidRPr="00ED556B" w:rsidRDefault="0090622C" w:rsidP="00EB59E6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  <w:r w:rsidRPr="00ED556B">
              <w:rPr>
                <w:bCs/>
                <w:color w:val="000000"/>
                <w:sz w:val="24"/>
                <w:szCs w:val="24"/>
              </w:rPr>
              <w:t xml:space="preserve">Địa chỉ </w:t>
            </w:r>
            <w:r w:rsidR="00030463" w:rsidRPr="00ED556B">
              <w:rPr>
                <w:bCs/>
                <w:color w:val="000000"/>
                <w:sz w:val="24"/>
                <w:szCs w:val="24"/>
              </w:rPr>
              <w:t xml:space="preserve">nơi </w:t>
            </w:r>
            <w:r w:rsidRPr="00ED556B">
              <w:rPr>
                <w:bCs/>
                <w:color w:val="000000"/>
                <w:sz w:val="24"/>
                <w:szCs w:val="24"/>
              </w:rPr>
              <w:t>cư trú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1E04F" w14:textId="77777777" w:rsidR="0090622C" w:rsidRPr="00ED556B" w:rsidRDefault="0090622C" w:rsidP="00EB59E6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  <w:r w:rsidRPr="00ED556B">
              <w:rPr>
                <w:bCs/>
                <w:color w:val="000000"/>
                <w:sz w:val="24"/>
                <w:szCs w:val="24"/>
              </w:rPr>
              <w:t>Năm sinh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6F857" w14:textId="77777777" w:rsidR="0090622C" w:rsidRPr="00ED556B" w:rsidRDefault="0090622C" w:rsidP="00EB59E6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  <w:r w:rsidRPr="00ED556B">
              <w:rPr>
                <w:bCs/>
                <w:color w:val="000000"/>
                <w:sz w:val="24"/>
                <w:szCs w:val="24"/>
              </w:rPr>
              <w:t>Dân tộc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1D995" w14:textId="77777777" w:rsidR="0090622C" w:rsidRPr="00ED556B" w:rsidRDefault="0090622C" w:rsidP="00EB59E6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  <w:r w:rsidRPr="00ED556B">
              <w:rPr>
                <w:bCs/>
                <w:color w:val="000000"/>
                <w:sz w:val="24"/>
                <w:szCs w:val="24"/>
              </w:rPr>
              <w:t>Đảng viên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4D08C" w14:textId="77777777" w:rsidR="0090622C" w:rsidRPr="00ED556B" w:rsidRDefault="0090622C" w:rsidP="00ED556B">
            <w:pPr>
              <w:pStyle w:val="Other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D556B">
              <w:rPr>
                <w:bCs/>
                <w:color w:val="000000"/>
                <w:sz w:val="24"/>
                <w:szCs w:val="24"/>
              </w:rPr>
              <w:t>Thành phần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12CCD" w14:textId="77777777" w:rsidR="0090622C" w:rsidRPr="00ED556B" w:rsidRDefault="00ED556B" w:rsidP="00ED556B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  <w:r w:rsidRPr="00ED556B">
              <w:rPr>
                <w:bCs/>
                <w:color w:val="000000"/>
                <w:sz w:val="24"/>
                <w:szCs w:val="24"/>
              </w:rPr>
              <w:t xml:space="preserve">Tóm tắt thành tích cá </w:t>
            </w:r>
            <w:r w:rsidR="0090622C" w:rsidRPr="00ED556B">
              <w:rPr>
                <w:bCs/>
                <w:color w:val="000000"/>
                <w:sz w:val="24"/>
                <w:szCs w:val="24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0992D" w14:textId="77777777" w:rsidR="0090622C" w:rsidRPr="00ED556B" w:rsidRDefault="0090622C" w:rsidP="00EB59E6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  <w:r w:rsidRPr="00ED556B">
              <w:rPr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C63392" w14:paraId="18D9C201" w14:textId="77777777" w:rsidTr="00AB294C">
        <w:trPr>
          <w:trHeight w:hRule="exact" w:val="326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C753D6" w14:textId="77777777" w:rsidR="0090622C" w:rsidRDefault="0090622C" w:rsidP="00EB59E6"/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E7F090" w14:textId="77777777" w:rsidR="0090622C" w:rsidRDefault="0090622C" w:rsidP="00EB59E6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04AA84" w14:textId="77777777" w:rsidR="0090622C" w:rsidRDefault="0090622C" w:rsidP="00EB59E6"/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A0E5A81" w14:textId="77777777" w:rsidR="0090622C" w:rsidRDefault="0090622C" w:rsidP="00EB59E6"/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B2C475" w14:textId="77777777" w:rsidR="0090622C" w:rsidRDefault="0090622C" w:rsidP="00EB59E6"/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277BD1" w14:textId="77777777" w:rsidR="0090622C" w:rsidRDefault="0090622C" w:rsidP="00EB59E6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5ED6C" w14:textId="77777777" w:rsidR="0090622C" w:rsidRPr="007514A6" w:rsidRDefault="0090622C" w:rsidP="001A118B">
            <w:pPr>
              <w:pStyle w:val="Other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7514A6">
              <w:rPr>
                <w:color w:val="000000"/>
                <w:sz w:val="20"/>
                <w:szCs w:val="20"/>
              </w:rPr>
              <w:t>Người có uy tín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222AC" w14:textId="77777777" w:rsidR="0090622C" w:rsidRPr="007514A6" w:rsidRDefault="0090622C" w:rsidP="001A118B">
            <w:pPr>
              <w:pStyle w:val="Other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7514A6">
              <w:rPr>
                <w:color w:val="000000"/>
                <w:sz w:val="20"/>
                <w:szCs w:val="20"/>
              </w:rPr>
              <w:t xml:space="preserve">Cán bộ thôn bản (bí thư chi bộ, trưởng thôn, bản, ban công tác </w:t>
            </w:r>
            <w:r w:rsidRPr="007514A6">
              <w:rPr>
                <w:smallCaps/>
                <w:color w:val="000000"/>
                <w:sz w:val="20"/>
                <w:szCs w:val="20"/>
              </w:rPr>
              <w:t xml:space="preserve">mTTq, </w:t>
            </w:r>
            <w:r w:rsidRPr="007514A6">
              <w:rPr>
                <w:color w:val="000000"/>
                <w:sz w:val="20"/>
                <w:szCs w:val="20"/>
              </w:rPr>
              <w:t>chi hội trưởng các đoàn thể trong thôn...)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9038A" w14:textId="77777777" w:rsidR="0090622C" w:rsidRPr="007514A6" w:rsidRDefault="0090622C" w:rsidP="001A118B">
            <w:pPr>
              <w:pStyle w:val="Other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7514A6">
              <w:rPr>
                <w:color w:val="000000"/>
                <w:sz w:val="20"/>
                <w:szCs w:val="20"/>
              </w:rPr>
              <w:t>Già làng, trưởng dòng họ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9A3EA" w14:textId="77777777" w:rsidR="0090622C" w:rsidRPr="007514A6" w:rsidRDefault="0090622C" w:rsidP="001A118B">
            <w:pPr>
              <w:pStyle w:val="Other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7514A6">
              <w:rPr>
                <w:color w:val="000000"/>
                <w:sz w:val="20"/>
                <w:szCs w:val="20"/>
              </w:rPr>
              <w:t>Nhà giáo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23F97" w14:textId="77777777" w:rsidR="0090622C" w:rsidRPr="007514A6" w:rsidRDefault="0090622C" w:rsidP="001A118B">
            <w:pPr>
              <w:pStyle w:val="Other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7514A6">
              <w:rPr>
                <w:color w:val="000000"/>
                <w:sz w:val="20"/>
                <w:szCs w:val="20"/>
              </w:rPr>
              <w:t>Bác sỹ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E8029" w14:textId="77777777" w:rsidR="0090622C" w:rsidRPr="007514A6" w:rsidRDefault="0090622C" w:rsidP="001A118B">
            <w:pPr>
              <w:pStyle w:val="Other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7514A6">
              <w:rPr>
                <w:color w:val="000000"/>
                <w:sz w:val="20"/>
                <w:szCs w:val="20"/>
              </w:rPr>
              <w:t>Nhà khoa học, nghệ sỹ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78BEB" w14:textId="77777777" w:rsidR="0090622C" w:rsidRPr="007514A6" w:rsidRDefault="0090622C" w:rsidP="001A118B">
            <w:pPr>
              <w:pStyle w:val="Other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7514A6">
              <w:rPr>
                <w:color w:val="000000"/>
                <w:sz w:val="20"/>
                <w:szCs w:val="20"/>
              </w:rPr>
              <w:t>Cán bộ, công chức, viên chức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FAD49" w14:textId="77777777" w:rsidR="0090622C" w:rsidRPr="007514A6" w:rsidRDefault="0090622C" w:rsidP="001A118B">
            <w:pPr>
              <w:pStyle w:val="Other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7514A6">
              <w:rPr>
                <w:color w:val="000000"/>
                <w:sz w:val="20"/>
                <w:szCs w:val="20"/>
              </w:rPr>
              <w:t>Cán bộ, chiến sỹ LLVT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7871D" w14:textId="77777777" w:rsidR="0090622C" w:rsidRPr="007514A6" w:rsidRDefault="0090622C" w:rsidP="001A118B">
            <w:pPr>
              <w:pStyle w:val="Other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7514A6">
              <w:rPr>
                <w:color w:val="000000"/>
                <w:sz w:val="20"/>
                <w:szCs w:val="20"/>
              </w:rPr>
              <w:t>Nghệ nhân dân gian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722DA" w14:textId="77777777" w:rsidR="0090622C" w:rsidRPr="007514A6" w:rsidRDefault="0090622C" w:rsidP="001A118B">
            <w:pPr>
              <w:pStyle w:val="Other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7514A6">
              <w:rPr>
                <w:color w:val="000000"/>
                <w:sz w:val="20"/>
                <w:szCs w:val="20"/>
              </w:rPr>
              <w:t>Học sinh, sinh viên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0CB54" w14:textId="77777777" w:rsidR="0090622C" w:rsidRPr="007514A6" w:rsidRDefault="0090622C" w:rsidP="001A118B">
            <w:pPr>
              <w:pStyle w:val="Other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7514A6">
              <w:rPr>
                <w:color w:val="000000"/>
                <w:sz w:val="20"/>
                <w:szCs w:val="20"/>
              </w:rPr>
              <w:t>Người sản xuất, doanh nhân tiêu biểu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52FF5" w14:textId="77777777" w:rsidR="0090622C" w:rsidRPr="007514A6" w:rsidRDefault="0090622C" w:rsidP="001A118B">
            <w:pPr>
              <w:pStyle w:val="Other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7514A6">
              <w:rPr>
                <w:color w:val="000000"/>
                <w:sz w:val="20"/>
                <w:szCs w:val="20"/>
              </w:rPr>
              <w:t>Thành phần khác (Ghi rõ)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BD86B3" w14:textId="77777777" w:rsidR="0090622C" w:rsidRDefault="0090622C" w:rsidP="00F50395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53972" w14:textId="77777777" w:rsidR="0090622C" w:rsidRDefault="0090622C" w:rsidP="00F50395"/>
        </w:tc>
      </w:tr>
      <w:tr w:rsidR="001A118B" w14:paraId="264AE395" w14:textId="77777777" w:rsidTr="00AB294C">
        <w:trPr>
          <w:trHeight w:hRule="exact" w:val="2508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F44FF1" w14:textId="77777777" w:rsidR="0090622C" w:rsidRDefault="0090622C" w:rsidP="00F50395"/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ABB780" w14:textId="77777777" w:rsidR="0090622C" w:rsidRDefault="0090622C" w:rsidP="00F50395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AB9984" w14:textId="77777777" w:rsidR="0090622C" w:rsidRDefault="0090622C" w:rsidP="00F5039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D4C00" w14:textId="77777777" w:rsidR="0090622C" w:rsidRDefault="0090622C" w:rsidP="00EB59E6">
            <w:pPr>
              <w:pStyle w:val="Other0"/>
              <w:spacing w:after="0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956D1" w14:textId="77777777" w:rsidR="0090622C" w:rsidRDefault="001A118B" w:rsidP="00EB59E6">
            <w:pPr>
              <w:pStyle w:val="Other0"/>
              <w:spacing w:after="0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90622C">
              <w:rPr>
                <w:color w:val="000000"/>
                <w:sz w:val="18"/>
                <w:szCs w:val="18"/>
              </w:rPr>
              <w:t>Nữ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148051" w14:textId="77777777" w:rsidR="0090622C" w:rsidRDefault="0090622C" w:rsidP="00F50395"/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8BA608" w14:textId="77777777" w:rsidR="0090622C" w:rsidRDefault="0090622C" w:rsidP="00F50395"/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6D251A" w14:textId="77777777" w:rsidR="0090622C" w:rsidRDefault="0090622C" w:rsidP="00F50395"/>
        </w:tc>
        <w:tc>
          <w:tcPr>
            <w:tcW w:w="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34FFA9" w14:textId="77777777" w:rsidR="0090622C" w:rsidRDefault="0090622C" w:rsidP="00F50395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40A61F" w14:textId="77777777" w:rsidR="0090622C" w:rsidRDefault="0090622C" w:rsidP="00F50395"/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31E826" w14:textId="77777777" w:rsidR="0090622C" w:rsidRDefault="0090622C" w:rsidP="00F50395"/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A3ECE5" w14:textId="77777777" w:rsidR="0090622C" w:rsidRDefault="0090622C" w:rsidP="00F50395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C3E708" w14:textId="77777777" w:rsidR="0090622C" w:rsidRDefault="0090622C" w:rsidP="00F50395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82EF94" w14:textId="77777777" w:rsidR="0090622C" w:rsidRDefault="0090622C" w:rsidP="00F50395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2DDA28" w14:textId="77777777" w:rsidR="0090622C" w:rsidRDefault="0090622C" w:rsidP="00F50395"/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16FEC1" w14:textId="77777777" w:rsidR="0090622C" w:rsidRDefault="0090622C" w:rsidP="00F50395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38243B" w14:textId="77777777" w:rsidR="0090622C" w:rsidRDefault="0090622C" w:rsidP="00F50395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D2B76A" w14:textId="77777777" w:rsidR="0090622C" w:rsidRDefault="0090622C" w:rsidP="00F50395"/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D31807" w14:textId="77777777" w:rsidR="0090622C" w:rsidRDefault="0090622C" w:rsidP="00F50395"/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4D9911" w14:textId="77777777" w:rsidR="0090622C" w:rsidRDefault="0090622C" w:rsidP="00F50395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5D075" w14:textId="77777777" w:rsidR="0090622C" w:rsidRDefault="0090622C" w:rsidP="00F50395"/>
        </w:tc>
      </w:tr>
      <w:tr w:rsidR="00D53080" w:rsidRPr="00CB72A8" w14:paraId="4B2244C3" w14:textId="77777777" w:rsidTr="00AB294C">
        <w:trPr>
          <w:trHeight w:hRule="exact" w:val="4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9A51F" w14:textId="77777777" w:rsidR="0090622C" w:rsidRPr="00CB72A8" w:rsidRDefault="0090622C" w:rsidP="00CB72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CB72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04F81" w14:textId="77777777" w:rsidR="0090622C" w:rsidRPr="00CB72A8" w:rsidRDefault="0090622C" w:rsidP="00CB72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CB72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6FF5F" w14:textId="77777777" w:rsidR="0090622C" w:rsidRPr="00CB72A8" w:rsidRDefault="0090622C" w:rsidP="00CB72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CB72A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FD4DA" w14:textId="77777777" w:rsidR="0090622C" w:rsidRPr="00CB72A8" w:rsidRDefault="0090622C" w:rsidP="00CB72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CB72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5740E" w14:textId="77777777" w:rsidR="0090622C" w:rsidRPr="00CB72A8" w:rsidRDefault="0090622C" w:rsidP="00CB72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CB72A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21428" w14:textId="77777777" w:rsidR="0090622C" w:rsidRPr="00CB72A8" w:rsidRDefault="0090622C" w:rsidP="00CB72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CB72A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BF88D" w14:textId="77777777" w:rsidR="0090622C" w:rsidRPr="00CB72A8" w:rsidRDefault="0090622C" w:rsidP="00CB72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CB72A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B3800" w14:textId="77777777" w:rsidR="0090622C" w:rsidRPr="00CB72A8" w:rsidRDefault="0090622C" w:rsidP="00CB72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CB72A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03EBB" w14:textId="77777777" w:rsidR="0090622C" w:rsidRPr="00CB72A8" w:rsidRDefault="0090622C" w:rsidP="00CB72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CB72A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3409B" w14:textId="77777777" w:rsidR="0090622C" w:rsidRPr="00CB72A8" w:rsidRDefault="0090622C" w:rsidP="00CB72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CB72A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26EBE" w14:textId="77777777" w:rsidR="0090622C" w:rsidRPr="00CB72A8" w:rsidRDefault="0090622C" w:rsidP="00CB72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CB72A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F7991" w14:textId="77777777" w:rsidR="0090622C" w:rsidRPr="00CB72A8" w:rsidRDefault="0090622C" w:rsidP="00CB72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CB72A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783F8" w14:textId="77777777" w:rsidR="0090622C" w:rsidRPr="00CB72A8" w:rsidRDefault="0090622C" w:rsidP="00CB72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CB72A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EA832" w14:textId="77777777" w:rsidR="0090622C" w:rsidRPr="00CB72A8" w:rsidRDefault="0090622C" w:rsidP="00CB72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CB72A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75D9A" w14:textId="77777777" w:rsidR="0090622C" w:rsidRPr="00CB72A8" w:rsidRDefault="0090622C" w:rsidP="00CB72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CB72A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EDC2C" w14:textId="77777777" w:rsidR="0090622C" w:rsidRPr="00CB72A8" w:rsidRDefault="0090622C" w:rsidP="00CB72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CB72A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16E4F" w14:textId="77777777" w:rsidR="0090622C" w:rsidRPr="00CB72A8" w:rsidRDefault="0090622C" w:rsidP="00CB72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CB72A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19CE0" w14:textId="77777777" w:rsidR="0090622C" w:rsidRPr="00CB72A8" w:rsidRDefault="0090622C" w:rsidP="00CB72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CB72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BFE7D" w14:textId="77777777" w:rsidR="0090622C" w:rsidRPr="00CB72A8" w:rsidRDefault="0090622C" w:rsidP="00CB72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CB72A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ED554" w14:textId="77777777" w:rsidR="0090622C" w:rsidRPr="00CB72A8" w:rsidRDefault="0090622C" w:rsidP="00CB72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CB72A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AE224" w14:textId="77777777" w:rsidR="0090622C" w:rsidRPr="00CB72A8" w:rsidRDefault="0090622C" w:rsidP="00CB72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CB72A8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A11A3D" w14:paraId="3DED5F2F" w14:textId="77777777" w:rsidTr="00AB294C">
        <w:trPr>
          <w:trHeight w:hRule="exact" w:val="56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B4C3D4" w14:textId="77777777" w:rsidR="00A11A3D" w:rsidRPr="00ED556B" w:rsidRDefault="00A11A3D" w:rsidP="00A11A3D">
            <w:pPr>
              <w:pStyle w:val="Other0"/>
              <w:spacing w:line="72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D556B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997CC" w14:textId="77777777" w:rsidR="00A11A3D" w:rsidRPr="002E6942" w:rsidRDefault="00A11A3D" w:rsidP="00586B26">
            <w:pPr>
              <w:pStyle w:val="Other0"/>
              <w:spacing w:after="0"/>
              <w:ind w:firstLine="0"/>
              <w:jc w:val="center"/>
              <w:rPr>
                <w:iCs/>
                <w:color w:val="000000"/>
                <w:sz w:val="16"/>
                <w:szCs w:val="16"/>
              </w:rPr>
            </w:pPr>
            <w:r w:rsidRPr="002E6942">
              <w:rPr>
                <w:iCs/>
                <w:color w:val="000000"/>
                <w:sz w:val="16"/>
                <w:szCs w:val="16"/>
              </w:rPr>
              <w:t>Lê Văn Thuận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149A5" w14:textId="77777777" w:rsidR="00A23AE5" w:rsidRPr="0016416D" w:rsidRDefault="00A11A3D" w:rsidP="00586B26">
            <w:pPr>
              <w:pStyle w:val="Other0"/>
              <w:spacing w:after="0"/>
              <w:ind w:firstLine="0"/>
              <w:jc w:val="center"/>
              <w:rPr>
                <w:iCs/>
                <w:color w:val="000000"/>
                <w:sz w:val="16"/>
                <w:szCs w:val="16"/>
              </w:rPr>
            </w:pPr>
            <w:r w:rsidRPr="0016416D">
              <w:rPr>
                <w:iCs/>
                <w:color w:val="000000"/>
                <w:sz w:val="16"/>
                <w:szCs w:val="16"/>
              </w:rPr>
              <w:t>PBT</w:t>
            </w:r>
          </w:p>
          <w:p w14:paraId="6D03254B" w14:textId="77777777" w:rsidR="00A11A3D" w:rsidRPr="002E6942" w:rsidRDefault="00A11A3D" w:rsidP="00586B26">
            <w:pPr>
              <w:pStyle w:val="Other0"/>
              <w:spacing w:after="0"/>
              <w:ind w:firstLine="0"/>
              <w:jc w:val="center"/>
              <w:rPr>
                <w:iCs/>
                <w:color w:val="000000"/>
                <w:sz w:val="16"/>
                <w:szCs w:val="16"/>
              </w:rPr>
            </w:pPr>
            <w:r w:rsidRPr="0016416D">
              <w:rPr>
                <w:iCs/>
                <w:color w:val="000000"/>
                <w:sz w:val="16"/>
                <w:szCs w:val="16"/>
              </w:rPr>
              <w:t>.Huyện Ủy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A8CE2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B7D77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8FD06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Cs/>
                <w:color w:val="000000"/>
                <w:sz w:val="16"/>
                <w:szCs w:val="16"/>
              </w:rPr>
            </w:pPr>
            <w:r w:rsidRPr="002E6942">
              <w:rPr>
                <w:iCs/>
                <w:color w:val="000000"/>
                <w:sz w:val="16"/>
                <w:szCs w:val="16"/>
              </w:rPr>
              <w:t>Thổ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F8AE5" w14:textId="77777777" w:rsidR="00A11A3D" w:rsidRPr="002E6942" w:rsidRDefault="00A11A3D" w:rsidP="00A11A3D">
            <w:pPr>
              <w:pStyle w:val="Other0"/>
              <w:spacing w:after="0"/>
              <w:ind w:firstLine="260"/>
              <w:rPr>
                <w:i/>
                <w:iCs/>
                <w:color w:val="000000"/>
                <w:sz w:val="16"/>
                <w:szCs w:val="16"/>
              </w:rPr>
            </w:pPr>
            <w:r w:rsidRPr="002E6942">
              <w:rPr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06A79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1AAC0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07F42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EFC63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55402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495BD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1324D" w14:textId="77777777" w:rsidR="00A11A3D" w:rsidRPr="002E6942" w:rsidRDefault="00A11A3D" w:rsidP="00341C98">
            <w:pPr>
              <w:pStyle w:val="Other0"/>
              <w:spacing w:after="0"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E6942">
              <w:rPr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3881E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9C010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A057E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81B140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9D578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F21AD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 xml:space="preserve">Chủ tịch UBND huyện khen </w:t>
            </w:r>
            <w:r w:rsidR="00BA0512" w:rsidRPr="00BA0512">
              <w:rPr>
                <w:iCs/>
                <w:color w:val="000000"/>
                <w:sz w:val="16"/>
                <w:szCs w:val="16"/>
              </w:rPr>
              <w:t>GK số 24/QĐUB ngày 09/1/2023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BD5D2" w14:textId="77777777" w:rsidR="00A11A3D" w:rsidRPr="007514A6" w:rsidRDefault="00A11A3D" w:rsidP="00A11A3D">
            <w:pPr>
              <w:pStyle w:val="Other0"/>
              <w:spacing w:line="720" w:lineRule="auto"/>
              <w:ind w:firstLine="0"/>
              <w:rPr>
                <w:i/>
                <w:iCs/>
                <w:color w:val="000000"/>
                <w:sz w:val="20"/>
                <w:szCs w:val="20"/>
              </w:rPr>
            </w:pPr>
          </w:p>
          <w:p w14:paraId="7406A94F" w14:textId="77777777" w:rsidR="00A11A3D" w:rsidRPr="007514A6" w:rsidRDefault="00A11A3D" w:rsidP="00A11A3D">
            <w:pPr>
              <w:pStyle w:val="Other0"/>
              <w:spacing w:line="720" w:lineRule="auto"/>
              <w:ind w:firstLine="0"/>
              <w:rPr>
                <w:i/>
                <w:iCs/>
                <w:color w:val="000000"/>
                <w:sz w:val="20"/>
                <w:szCs w:val="20"/>
              </w:rPr>
            </w:pPr>
          </w:p>
          <w:p w14:paraId="3E9A3B9A" w14:textId="77777777" w:rsidR="00A11A3D" w:rsidRPr="007514A6" w:rsidRDefault="00A11A3D" w:rsidP="00A11A3D">
            <w:pPr>
              <w:pStyle w:val="Other0"/>
              <w:spacing w:line="720" w:lineRule="auto"/>
              <w:ind w:firstLine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11A3D" w14:paraId="71C332DF" w14:textId="77777777" w:rsidTr="00AB294C">
        <w:trPr>
          <w:trHeight w:hRule="exact" w:val="87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9588D" w14:textId="77777777" w:rsidR="00A11A3D" w:rsidRPr="00ED556B" w:rsidRDefault="00A11A3D" w:rsidP="00A11A3D">
            <w:pPr>
              <w:pStyle w:val="Other0"/>
              <w:spacing w:line="72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D556B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70832" w14:textId="77777777" w:rsidR="00A11A3D" w:rsidRPr="002E6942" w:rsidRDefault="00A11A3D" w:rsidP="00586B26">
            <w:pPr>
              <w:pStyle w:val="Other0"/>
              <w:spacing w:after="0"/>
              <w:ind w:firstLine="0"/>
              <w:jc w:val="center"/>
              <w:rPr>
                <w:iCs/>
                <w:color w:val="000000"/>
                <w:sz w:val="16"/>
                <w:szCs w:val="16"/>
              </w:rPr>
            </w:pPr>
            <w:r w:rsidRPr="002E6942">
              <w:rPr>
                <w:iCs/>
                <w:color w:val="000000"/>
                <w:sz w:val="16"/>
                <w:szCs w:val="16"/>
              </w:rPr>
              <w:t>Lê Huy Thanh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21A04" w14:textId="77777777" w:rsidR="00A11A3D" w:rsidRPr="002E6942" w:rsidRDefault="00A11A3D" w:rsidP="00586B26">
            <w:pPr>
              <w:pStyle w:val="Other0"/>
              <w:spacing w:after="0"/>
              <w:ind w:firstLine="0"/>
              <w:jc w:val="center"/>
              <w:rPr>
                <w:iCs/>
                <w:color w:val="000000"/>
                <w:sz w:val="16"/>
                <w:szCs w:val="16"/>
              </w:rPr>
            </w:pPr>
            <w:r w:rsidRPr="002E6942">
              <w:rPr>
                <w:iCs/>
                <w:color w:val="000000"/>
                <w:sz w:val="16"/>
                <w:szCs w:val="16"/>
              </w:rPr>
              <w:t>T.Phòng DT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CD99A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4D418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96CD1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Cs/>
                <w:color w:val="000000"/>
                <w:sz w:val="16"/>
                <w:szCs w:val="16"/>
              </w:rPr>
            </w:pPr>
            <w:r w:rsidRPr="002E6942">
              <w:rPr>
                <w:iCs/>
                <w:color w:val="000000"/>
                <w:sz w:val="16"/>
                <w:szCs w:val="16"/>
              </w:rPr>
              <w:t>Thổ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06E6F" w14:textId="77777777" w:rsidR="00A11A3D" w:rsidRPr="002E6942" w:rsidRDefault="00A11A3D" w:rsidP="00A11A3D">
            <w:pPr>
              <w:pStyle w:val="Other0"/>
              <w:spacing w:after="0"/>
              <w:ind w:firstLine="260"/>
              <w:rPr>
                <w:i/>
                <w:iCs/>
                <w:color w:val="000000"/>
                <w:sz w:val="16"/>
                <w:szCs w:val="16"/>
              </w:rPr>
            </w:pPr>
            <w:r w:rsidRPr="002E6942">
              <w:rPr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9705D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88A09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4447A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3C18D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53821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73836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42A82" w14:textId="77777777" w:rsidR="00A11A3D" w:rsidRPr="002E6942" w:rsidRDefault="00A11A3D" w:rsidP="00341C98">
            <w:pPr>
              <w:pStyle w:val="Other0"/>
              <w:spacing w:after="0"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E6942">
              <w:rPr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FB497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FC5F8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A8F05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D50B7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E422B" w14:textId="77777777" w:rsidR="00A11A3D" w:rsidRPr="002E6942" w:rsidRDefault="00A11A3D" w:rsidP="00A11A3D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D27C1" w14:textId="0AD433CB" w:rsidR="00A11A3D" w:rsidRPr="00C62F85" w:rsidRDefault="00A11A3D" w:rsidP="00A11A3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942">
              <w:rPr>
                <w:rFonts w:ascii="Times New Roman" w:hAnsi="Times New Roman" w:cs="Times New Roman"/>
                <w:sz w:val="16"/>
                <w:szCs w:val="16"/>
              </w:rPr>
              <w:t>Thống đốc Ngân hàng Thanh Hóa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GK số 33/2021/QĐ-HĐQTNH</w:t>
            </w:r>
            <w:r w:rsidR="00C62F85">
              <w:rPr>
                <w:i/>
                <w:iCs/>
                <w:sz w:val="16"/>
                <w:szCs w:val="16"/>
                <w:lang w:val="en-US"/>
              </w:rPr>
              <w:t>. Hàng năm đều được Chủ tịch huyện khen thưởng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AD4D1" w14:textId="77777777" w:rsidR="00A11A3D" w:rsidRPr="007514A6" w:rsidRDefault="00A11A3D" w:rsidP="00A11A3D">
            <w:pPr>
              <w:pStyle w:val="Other0"/>
              <w:spacing w:line="720" w:lineRule="auto"/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B034B" w14:paraId="6737307B" w14:textId="77777777" w:rsidTr="00A55328">
        <w:trPr>
          <w:trHeight w:hRule="exact" w:val="112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38E8B" w14:textId="77777777" w:rsidR="00AB034B" w:rsidRPr="00ED556B" w:rsidRDefault="00AB034B" w:rsidP="00AB034B">
            <w:pPr>
              <w:spacing w:after="120" w:line="72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56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05C51" w14:textId="77777777" w:rsidR="00AB034B" w:rsidRPr="00297B9A" w:rsidRDefault="00AB034B" w:rsidP="00586B2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B9A">
              <w:rPr>
                <w:rFonts w:ascii="Times New Roman" w:hAnsi="Times New Roman" w:cs="Times New Roman"/>
                <w:sz w:val="16"/>
                <w:szCs w:val="16"/>
              </w:rPr>
              <w:t>Bùi Duy Lê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23F88" w14:textId="77777777" w:rsidR="00AB034B" w:rsidRPr="002E6942" w:rsidRDefault="00AB034B" w:rsidP="00586B26">
            <w:pPr>
              <w:pStyle w:val="Other0"/>
              <w:spacing w:after="0"/>
              <w:ind w:firstLine="0"/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‘’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C0F68" w14:textId="77777777" w:rsidR="00AB034B" w:rsidRPr="002E6942" w:rsidRDefault="00AB034B" w:rsidP="00AB034B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8022B" w14:textId="77777777" w:rsidR="00AB034B" w:rsidRPr="002E6942" w:rsidRDefault="00AB034B" w:rsidP="00AB034B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7E8FE" w14:textId="77777777" w:rsidR="00AB034B" w:rsidRPr="0024209A" w:rsidRDefault="00AB034B" w:rsidP="00AB034B">
            <w:pPr>
              <w:spacing w:after="12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4209A">
              <w:rPr>
                <w:rFonts w:ascii="Times New Roman" w:hAnsi="Times New Roman" w:cs="Times New Roman"/>
                <w:sz w:val="16"/>
                <w:szCs w:val="16"/>
              </w:rPr>
              <w:t>Mường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202AE" w14:textId="77777777" w:rsidR="00AB034B" w:rsidRPr="002E6942" w:rsidRDefault="00AB034B" w:rsidP="00AB034B">
            <w:pPr>
              <w:pStyle w:val="Other0"/>
              <w:spacing w:after="0"/>
              <w:ind w:firstLine="26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C612" w14:textId="77777777" w:rsidR="00AB034B" w:rsidRPr="002E6942" w:rsidRDefault="00AB034B" w:rsidP="00AB034B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479DA" w14:textId="77777777" w:rsidR="00AB034B" w:rsidRPr="002E6942" w:rsidRDefault="00AB034B" w:rsidP="00AB034B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38DD1" w14:textId="77777777" w:rsidR="00AB034B" w:rsidRPr="002E6942" w:rsidRDefault="00AB034B" w:rsidP="00AB034B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45ACD" w14:textId="77777777" w:rsidR="00AB034B" w:rsidRPr="002E6942" w:rsidRDefault="00AB034B" w:rsidP="00AB034B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C3613" w14:textId="77777777" w:rsidR="00AB034B" w:rsidRPr="002E6942" w:rsidRDefault="00AB034B" w:rsidP="00AB034B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35B4F" w14:textId="77777777" w:rsidR="00AB034B" w:rsidRPr="002E6942" w:rsidRDefault="00AB034B" w:rsidP="00AB034B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2A876" w14:textId="77777777" w:rsidR="00AB034B" w:rsidRPr="002E6942" w:rsidRDefault="00AB034B" w:rsidP="00AB034B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58AA3" w14:textId="77777777" w:rsidR="00AB034B" w:rsidRPr="002E6942" w:rsidRDefault="00AB034B" w:rsidP="00341C98">
            <w:pPr>
              <w:pStyle w:val="Other0"/>
              <w:spacing w:after="0"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46BE7" w14:textId="77777777" w:rsidR="00AB034B" w:rsidRPr="002E6942" w:rsidRDefault="00AB034B" w:rsidP="00AB034B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C4AD8" w14:textId="77777777" w:rsidR="00AB034B" w:rsidRPr="002E6942" w:rsidRDefault="00AB034B" w:rsidP="00AB034B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016B6" w14:textId="77777777" w:rsidR="00AB034B" w:rsidRPr="002E6942" w:rsidRDefault="00AB034B" w:rsidP="00AB034B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42095" w14:textId="77777777" w:rsidR="00AB034B" w:rsidRPr="002E6942" w:rsidRDefault="00AB034B" w:rsidP="00AB034B">
            <w:pPr>
              <w:pStyle w:val="Other0"/>
              <w:spacing w:after="0"/>
              <w:ind w:firstLine="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C2983" w14:textId="4D3A9DEB" w:rsidR="00AB034B" w:rsidRDefault="00A55328" w:rsidP="00C5716E">
            <w:pP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- </w:t>
            </w:r>
            <w:r w:rsidRPr="00A55328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Đ</w:t>
            </w:r>
            <w:r w:rsidR="007043AE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ược</w:t>
            </w:r>
            <w:r w:rsidR="00D4653C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Ch</w:t>
            </w:r>
            <w:r w:rsidR="00D4653C" w:rsidRPr="00D4653C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ủ</w:t>
            </w:r>
            <w:r w:rsidR="00D4653C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t</w:t>
            </w:r>
            <w:r w:rsidR="00D4653C" w:rsidRPr="00D4653C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ịch</w:t>
            </w:r>
            <w:r w:rsidR="00D4653C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nư</w:t>
            </w:r>
            <w:r w:rsidR="00D4653C" w:rsidRPr="00D4653C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ớc</w:t>
            </w:r>
            <w:r w:rsidR="00D4653C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</w:t>
            </w:r>
            <w:r w:rsidR="007043AE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tặng </w:t>
            </w:r>
            <w:r w:rsidR="00AB294C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huy</w:t>
            </w:r>
            <w:r w:rsidR="007043AE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chương vì an ninh tổ quốc</w:t>
            </w:r>
            <w:r w:rsidR="00C5716E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t</w:t>
            </w:r>
            <w:r w:rsidR="00C5716E" w:rsidRPr="00C5716E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ại</w:t>
            </w:r>
            <w:r w:rsidR="00C5716E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Quy</w:t>
            </w:r>
            <w:r w:rsidR="00C5716E" w:rsidRPr="00C5716E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ết</w:t>
            </w:r>
            <w:r w:rsidR="00C5716E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</w:t>
            </w:r>
            <w:r w:rsidR="00C5716E" w:rsidRPr="00C5716E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định</w:t>
            </w:r>
            <w:r w:rsidR="00C5716E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s</w:t>
            </w:r>
            <w:r w:rsidR="00C5716E" w:rsidRPr="00C5716E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ố</w:t>
            </w:r>
            <w:r w:rsidR="00C5716E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756/Q</w:t>
            </w:r>
            <w:r w:rsidR="00C5716E" w:rsidRPr="00C5716E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Đ</w:t>
            </w:r>
            <w:r w:rsidR="00C5716E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-CTN ng</w:t>
            </w:r>
            <w:r w:rsidR="00C5716E" w:rsidRPr="00C5716E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ày</w:t>
            </w:r>
            <w:r w:rsidR="00C5716E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20/5/2021.</w:t>
            </w:r>
          </w:p>
          <w:p w14:paraId="4D0FF8A9" w14:textId="6FA4B161" w:rsidR="00A55328" w:rsidRDefault="00A55328" w:rsidP="00C5716E">
            <w:pP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- B</w:t>
            </w:r>
            <w:r w:rsidRPr="00A55328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ằng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khen c</w:t>
            </w:r>
            <w:r w:rsidRPr="00A55328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ủa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T</w:t>
            </w:r>
            <w:r w:rsidRPr="00A55328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ỉnh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</w:t>
            </w:r>
            <w:r w:rsidRPr="00A55328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ủy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v</w:t>
            </w:r>
            <w:r w:rsidRPr="00A55328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ề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ho</w:t>
            </w:r>
            <w:r w:rsidRPr="00A55328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àn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th</w:t>
            </w:r>
            <w:r w:rsidRPr="00A55328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ành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xu</w:t>
            </w:r>
            <w:r w:rsidRPr="00A55328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ất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s</w:t>
            </w:r>
            <w:r w:rsidRPr="00A55328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ắc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nhi</w:t>
            </w:r>
            <w:r w:rsidRPr="00A55328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ệm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v</w:t>
            </w:r>
            <w:r w:rsidRPr="00A55328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ụ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5 n</w:t>
            </w:r>
            <w:r w:rsidRPr="00A55328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ă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m li</w:t>
            </w:r>
            <w:r w:rsidRPr="00A55328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ê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n t</w:t>
            </w:r>
            <w:r w:rsidRPr="00A55328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ục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2016 - 2021 t</w:t>
            </w:r>
            <w:r w:rsidRPr="00A55328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ại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Quy</w:t>
            </w:r>
            <w:r w:rsidRPr="00A55328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ết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</w:t>
            </w:r>
            <w:r w:rsidRPr="00A55328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định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575-Q</w:t>
            </w:r>
            <w:r w:rsidRPr="00A55328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Đ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/TU ng</w:t>
            </w:r>
            <w:r w:rsidRPr="00A55328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ày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 xml:space="preserve"> 29/6/2021</w:t>
            </w:r>
          </w:p>
          <w:p w14:paraId="25B17363" w14:textId="77777777" w:rsidR="00A55328" w:rsidRDefault="00A55328" w:rsidP="00C5716E">
            <w:pP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</w:pPr>
          </w:p>
          <w:p w14:paraId="0112AD27" w14:textId="71904587" w:rsidR="00A55328" w:rsidRDefault="00A55328" w:rsidP="00C5716E">
            <w:pPr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96D69" w14:textId="77777777" w:rsidR="00AB034B" w:rsidRPr="007514A6" w:rsidRDefault="00AB034B" w:rsidP="00AB034B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118B" w14:paraId="3A6FF478" w14:textId="77777777" w:rsidTr="00AB294C">
        <w:trPr>
          <w:trHeight w:hRule="exact" w:val="182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BD419" w14:textId="77777777" w:rsidR="00182DBC" w:rsidRPr="00ED556B" w:rsidRDefault="00547923" w:rsidP="002865C2">
            <w:pPr>
              <w:spacing w:after="120" w:line="72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56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48EC3" w14:textId="77777777" w:rsidR="00182DBC" w:rsidRPr="00586B26" w:rsidRDefault="00182DBC" w:rsidP="00586B2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B26">
              <w:rPr>
                <w:rFonts w:ascii="Times New Roman" w:hAnsi="Times New Roman" w:cs="Times New Roman"/>
                <w:sz w:val="20"/>
                <w:szCs w:val="20"/>
              </w:rPr>
              <w:t>Lương Quang Hợi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593DA" w14:textId="77777777" w:rsidR="00182DBC" w:rsidRPr="007514A6" w:rsidRDefault="00B15D86" w:rsidP="00586B2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Làng mài-Bình Lương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5D0D7" w14:textId="77777777" w:rsidR="00182DBC" w:rsidRPr="007514A6" w:rsidRDefault="00182DBC" w:rsidP="00A23AE5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975E2" w14:textId="77777777" w:rsidR="00182DBC" w:rsidRPr="007514A6" w:rsidRDefault="00182DBC" w:rsidP="00A23AE5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C5EA1" w14:textId="77777777" w:rsidR="00182DBC" w:rsidRPr="007514A6" w:rsidRDefault="00182DBC" w:rsidP="00A23AE5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Thái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72653" w14:textId="77777777" w:rsidR="00182DBC" w:rsidRPr="007514A6" w:rsidRDefault="00182DBC" w:rsidP="00A23AE5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5FDD8" w14:textId="77777777" w:rsidR="00182DBC" w:rsidRPr="007514A6" w:rsidRDefault="00182DBC" w:rsidP="00A23AE5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80A14" w14:textId="77777777" w:rsidR="00182DBC" w:rsidRPr="007514A6" w:rsidRDefault="00182DBC" w:rsidP="00A23AE5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78D77" w14:textId="77777777" w:rsidR="00182DBC" w:rsidRPr="007514A6" w:rsidRDefault="00182DBC" w:rsidP="00A23AE5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ACCCB" w14:textId="77777777" w:rsidR="00182DBC" w:rsidRPr="007514A6" w:rsidRDefault="00182DBC" w:rsidP="00A23AE5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F7B4A" w14:textId="77777777" w:rsidR="00182DBC" w:rsidRPr="007514A6" w:rsidRDefault="00182DBC" w:rsidP="00A23AE5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97CCE" w14:textId="77777777" w:rsidR="00182DBC" w:rsidRPr="007514A6" w:rsidRDefault="00182DBC" w:rsidP="00A23AE5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5CA26" w14:textId="77777777" w:rsidR="00182DBC" w:rsidRPr="007514A6" w:rsidRDefault="00182DBC" w:rsidP="00A23AE5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8C914" w14:textId="77777777" w:rsidR="00182DBC" w:rsidRPr="007514A6" w:rsidRDefault="00182DBC" w:rsidP="00A23AE5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6E3B9" w14:textId="77777777" w:rsidR="00182DBC" w:rsidRPr="007514A6" w:rsidRDefault="00182DBC" w:rsidP="00A23AE5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B19C8" w14:textId="77777777" w:rsidR="00182DBC" w:rsidRPr="007514A6" w:rsidRDefault="00182DBC" w:rsidP="00A23AE5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8E4DF" w14:textId="77777777" w:rsidR="00182DBC" w:rsidRPr="007514A6" w:rsidRDefault="00182DBC" w:rsidP="00A23AE5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12955" w14:textId="77777777" w:rsidR="00182DBC" w:rsidRPr="007514A6" w:rsidRDefault="00182DBC" w:rsidP="00A23AE5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46CEA" w14:textId="77777777" w:rsidR="00182DBC" w:rsidRDefault="001262EC" w:rsidP="00A23AE5">
            <w:pPr>
              <w:spacing w:after="12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7514A6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- Giấy khen của Của BTV huyện ủy số 490/QĐ-HU ngày 27/3/2023 </w:t>
            </w:r>
            <w:r w:rsidRPr="007514A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Có thành tích tiêu biểu, điển hình tiên tiến trong  học tập và làm theo tư tưởng, đạo đức, phong cách Hồ Chí Minh giai đoạn 2020 - 2022.</w:t>
            </w:r>
          </w:p>
          <w:p w14:paraId="52AB986A" w14:textId="77777777" w:rsidR="00A55328" w:rsidRPr="007514A6" w:rsidRDefault="00A55328" w:rsidP="00A23AE5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301FC" w14:textId="77777777" w:rsidR="00182DBC" w:rsidRPr="007514A6" w:rsidRDefault="00182DBC" w:rsidP="002865C2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118B" w14:paraId="32237E20" w14:textId="77777777" w:rsidTr="00AB294C">
        <w:trPr>
          <w:trHeight w:hRule="exact" w:val="12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263DA" w14:textId="77777777" w:rsidR="00182DBC" w:rsidRPr="00ED556B" w:rsidRDefault="00547923" w:rsidP="00E016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56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D8E3F" w14:textId="77777777" w:rsidR="00182DBC" w:rsidRPr="00586B26" w:rsidRDefault="00182DBC" w:rsidP="00A14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6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Hoàng Văn Thành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6B7AA" w14:textId="77777777" w:rsidR="00182DBC" w:rsidRPr="007514A6" w:rsidRDefault="008659CB" w:rsidP="00586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Tân Hùng </w:t>
            </w:r>
            <w:r w:rsidR="00182DBC"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Thanh Phong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0D81D" w14:textId="77777777" w:rsidR="00182DBC" w:rsidRPr="007514A6" w:rsidRDefault="00182DBC" w:rsidP="00E016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FA4FC" w14:textId="77777777" w:rsidR="00182DBC" w:rsidRPr="007514A6" w:rsidRDefault="00182DBC" w:rsidP="00E01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8FFDB" w14:textId="77777777" w:rsidR="00182DBC" w:rsidRPr="007514A6" w:rsidRDefault="00182DBC" w:rsidP="00E016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Thái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C6A1E" w14:textId="77777777" w:rsidR="00182DBC" w:rsidRPr="007514A6" w:rsidRDefault="00182DBC" w:rsidP="00E01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000E0" w14:textId="77777777" w:rsidR="00182DBC" w:rsidRPr="007514A6" w:rsidRDefault="00182DBC" w:rsidP="00E01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E7481" w14:textId="77777777" w:rsidR="00182DBC" w:rsidRPr="007514A6" w:rsidRDefault="00182DBC" w:rsidP="00E01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85E9E" w14:textId="77777777" w:rsidR="00182DBC" w:rsidRPr="007514A6" w:rsidRDefault="00182DBC" w:rsidP="00E01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2A080" w14:textId="77777777" w:rsidR="00182DBC" w:rsidRPr="007514A6" w:rsidRDefault="00182DBC" w:rsidP="00E01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424D1" w14:textId="77777777" w:rsidR="00182DBC" w:rsidRPr="007514A6" w:rsidRDefault="00182DBC" w:rsidP="00E01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5495C" w14:textId="77777777" w:rsidR="00182DBC" w:rsidRPr="007514A6" w:rsidRDefault="00182DBC" w:rsidP="00E01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C0352" w14:textId="77777777" w:rsidR="00182DBC" w:rsidRPr="007514A6" w:rsidRDefault="00182DBC" w:rsidP="00E01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843C6" w14:textId="77777777" w:rsidR="00182DBC" w:rsidRPr="007514A6" w:rsidRDefault="00182DBC" w:rsidP="00E01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CB462" w14:textId="77777777" w:rsidR="00182DBC" w:rsidRPr="007514A6" w:rsidRDefault="00182DBC" w:rsidP="00E01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0E8F3" w14:textId="77777777" w:rsidR="00182DBC" w:rsidRPr="007514A6" w:rsidRDefault="00182DBC" w:rsidP="00E01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5617B" w14:textId="77777777" w:rsidR="00182DBC" w:rsidRPr="007514A6" w:rsidRDefault="00182DBC" w:rsidP="00E01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99628" w14:textId="77777777" w:rsidR="00182DBC" w:rsidRPr="007514A6" w:rsidRDefault="00182DBC" w:rsidP="00E01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25AB8" w14:textId="77777777" w:rsidR="00182DBC" w:rsidRPr="007514A6" w:rsidRDefault="00536C72" w:rsidP="00201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Giấy khen của CT-UBND huyện số 2309/QĐ-UBND ngày 20/11/2019 Công tác tuyên phát triển KTXH,phát huy khối đại đoàn kết DT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F04AE" w14:textId="77777777" w:rsidR="00182DBC" w:rsidRPr="007514A6" w:rsidRDefault="00182DBC" w:rsidP="00E016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118B" w14:paraId="25A3208C" w14:textId="77777777" w:rsidTr="00AB294C">
        <w:trPr>
          <w:trHeight w:hRule="exact" w:val="15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A6639" w14:textId="77777777" w:rsidR="007E5587" w:rsidRPr="00ED556B" w:rsidRDefault="007E5587" w:rsidP="007E5587">
            <w:pPr>
              <w:spacing w:after="120" w:line="72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56B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04EF5" w14:textId="77777777" w:rsidR="007E5587" w:rsidRPr="00586B26" w:rsidRDefault="007E5587" w:rsidP="00A14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B26">
              <w:rPr>
                <w:rFonts w:ascii="Times New Roman" w:hAnsi="Times New Roman" w:cs="Times New Roman"/>
                <w:sz w:val="20"/>
                <w:szCs w:val="20"/>
              </w:rPr>
              <w:t>Lò Văn Quynh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1D3F6" w14:textId="77777777" w:rsidR="007E5587" w:rsidRPr="007514A6" w:rsidRDefault="007E5587" w:rsidP="00586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Thanh Sơn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D5EBB" w14:textId="77777777" w:rsidR="007E5587" w:rsidRPr="007514A6" w:rsidRDefault="007E5587" w:rsidP="007E55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80805" w14:textId="77777777" w:rsidR="007E5587" w:rsidRPr="007514A6" w:rsidRDefault="007E5587" w:rsidP="007E5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88AB8" w14:textId="77777777" w:rsidR="007E5587" w:rsidRPr="007514A6" w:rsidRDefault="007E5587" w:rsidP="007E5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EAC0E" w14:textId="77777777" w:rsidR="007E5587" w:rsidRPr="007514A6" w:rsidRDefault="007E5587" w:rsidP="007E5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B6EA1" w14:textId="77777777" w:rsidR="007E5587" w:rsidRPr="007514A6" w:rsidRDefault="007E5587" w:rsidP="007E55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FCC4A" w14:textId="77777777" w:rsidR="007E5587" w:rsidRPr="007514A6" w:rsidRDefault="007E5587" w:rsidP="007E5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CF665" w14:textId="77777777" w:rsidR="007E5587" w:rsidRPr="007514A6" w:rsidRDefault="007E5587" w:rsidP="007E5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54D6C" w14:textId="77777777" w:rsidR="007E5587" w:rsidRPr="007514A6" w:rsidRDefault="007E5587" w:rsidP="007E5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7DBB7" w14:textId="77777777" w:rsidR="007E5587" w:rsidRPr="007514A6" w:rsidRDefault="007E5587" w:rsidP="007E5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4A6CA" w14:textId="77777777" w:rsidR="007E5587" w:rsidRPr="007514A6" w:rsidRDefault="007E5587" w:rsidP="007E5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F6CC6" w14:textId="77777777" w:rsidR="007E5587" w:rsidRPr="007514A6" w:rsidRDefault="007E5587" w:rsidP="007E5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CB628" w14:textId="77777777" w:rsidR="007E5587" w:rsidRPr="007514A6" w:rsidRDefault="007E5587" w:rsidP="007E5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4E848" w14:textId="77777777" w:rsidR="007E5587" w:rsidRPr="007514A6" w:rsidRDefault="007E5587" w:rsidP="007E5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00480" w14:textId="77777777" w:rsidR="007E5587" w:rsidRPr="007514A6" w:rsidRDefault="007E5587" w:rsidP="007E5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95D05" w14:textId="77777777" w:rsidR="007E5587" w:rsidRPr="007514A6" w:rsidRDefault="007E5587" w:rsidP="007E5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25D55" w14:textId="77777777" w:rsidR="007E5587" w:rsidRPr="007514A6" w:rsidRDefault="007E5587" w:rsidP="007E5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381E2" w14:textId="77777777" w:rsidR="00C261EC" w:rsidRPr="007514A6" w:rsidRDefault="003D595B" w:rsidP="003D59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C261EC"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Giấy khen của CT-UBND huyện </w:t>
            </w:r>
            <w:r w:rsidR="00CC13F6" w:rsidRPr="007514A6">
              <w:rPr>
                <w:rFonts w:ascii="Times New Roman" w:hAnsi="Times New Roman" w:cs="Times New Roman"/>
                <w:sz w:val="20"/>
                <w:szCs w:val="20"/>
              </w:rPr>
              <w:t>Quyết định số 2726/QĐ-UBND ngày 16/12/2021</w:t>
            </w:r>
            <w:r w:rsidR="00C261EC"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Công tác tuyên vận động nhân dân phát triển kinh tế xóa đói giảm nghèo.</w:t>
            </w:r>
          </w:p>
          <w:p w14:paraId="0D5AAC9F" w14:textId="77777777" w:rsidR="00CC13F6" w:rsidRPr="007514A6" w:rsidRDefault="00CC13F6" w:rsidP="007E5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D0A5A" w14:textId="77777777" w:rsidR="007E5587" w:rsidRPr="007514A6" w:rsidRDefault="007E5587" w:rsidP="007754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118B" w14:paraId="1325A120" w14:textId="77777777" w:rsidTr="00AB294C">
        <w:trPr>
          <w:trHeight w:hRule="exact" w:val="15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46C61" w14:textId="77777777" w:rsidR="00731E02" w:rsidRPr="00ED556B" w:rsidRDefault="00547923" w:rsidP="00D61733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56B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EB70E" w14:textId="77777777" w:rsidR="00731E02" w:rsidRPr="00586B26" w:rsidRDefault="00731E02" w:rsidP="00A14E26">
            <w:pPr>
              <w:spacing w:after="120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B26">
              <w:rPr>
                <w:rFonts w:ascii="Times New Roman" w:eastAsia="Times New Roman" w:hAnsi="Times New Roman" w:cs="Times New Roman"/>
                <w:sz w:val="20"/>
                <w:szCs w:val="20"/>
              </w:rPr>
              <w:t>Lê Ngọc Giáp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16AA2" w14:textId="77777777" w:rsidR="00731E02" w:rsidRPr="007514A6" w:rsidRDefault="00AE67E8" w:rsidP="00586B2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Cát Xuân-</w:t>
            </w:r>
            <w:r w:rsidR="00731E02"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Cát Tân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47475" w14:textId="77777777" w:rsidR="00731E02" w:rsidRPr="007514A6" w:rsidRDefault="00731E02" w:rsidP="00D6173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4A1C5" w14:textId="77777777" w:rsidR="00731E02" w:rsidRPr="007514A6" w:rsidRDefault="00731E02" w:rsidP="00D6173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6EC062" w14:textId="77777777" w:rsidR="00731E02" w:rsidRPr="007514A6" w:rsidRDefault="00731E02" w:rsidP="00D6173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743D3" w14:textId="77777777" w:rsidR="00731E02" w:rsidRPr="007514A6" w:rsidRDefault="00731E02" w:rsidP="00D6173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1AF6D" w14:textId="77777777" w:rsidR="00731E02" w:rsidRPr="007514A6" w:rsidRDefault="00731E02" w:rsidP="00D6173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39DCC" w14:textId="77777777" w:rsidR="00731E02" w:rsidRPr="007514A6" w:rsidRDefault="00731E02" w:rsidP="00D6173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9739A" w14:textId="77777777" w:rsidR="00731E02" w:rsidRPr="007514A6" w:rsidRDefault="00731E02" w:rsidP="00D6173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4A247" w14:textId="77777777" w:rsidR="00731E02" w:rsidRPr="007514A6" w:rsidRDefault="00731E02" w:rsidP="00D6173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254A2" w14:textId="77777777" w:rsidR="00731E02" w:rsidRPr="007514A6" w:rsidRDefault="00731E02" w:rsidP="00D6173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5B8B3" w14:textId="77777777" w:rsidR="00731E02" w:rsidRPr="007514A6" w:rsidRDefault="00731E02" w:rsidP="00D6173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B6997" w14:textId="77777777" w:rsidR="00731E02" w:rsidRPr="007514A6" w:rsidRDefault="00731E02" w:rsidP="00D6173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EB965" w14:textId="77777777" w:rsidR="00731E02" w:rsidRPr="007514A6" w:rsidRDefault="00731E02" w:rsidP="00D6173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B3521" w14:textId="77777777" w:rsidR="00731E02" w:rsidRPr="007514A6" w:rsidRDefault="00731E02" w:rsidP="00D6173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1F9DF" w14:textId="77777777" w:rsidR="00731E02" w:rsidRPr="007514A6" w:rsidRDefault="00731E02" w:rsidP="00D6173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BB368" w14:textId="77777777" w:rsidR="00731E02" w:rsidRPr="007514A6" w:rsidRDefault="00731E02" w:rsidP="00D6173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E7CFD" w14:textId="77777777" w:rsidR="00731E02" w:rsidRPr="007514A6" w:rsidRDefault="00731E02" w:rsidP="00D6173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DD872" w14:textId="77777777" w:rsidR="00731E02" w:rsidRPr="007514A6" w:rsidRDefault="003D595B" w:rsidP="003D595B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4B7447"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Bằng khen</w:t>
            </w:r>
            <w:r w:rsidR="00D61733"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TWMTTQ số 1720/2022</w:t>
            </w:r>
            <w:r w:rsidR="004B7447"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đã có thành tích xuất sắc trong </w:t>
            </w:r>
            <w:r w:rsidR="004B7447"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công tác tuyên truyền</w:t>
            </w:r>
            <w:r w:rsid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vân động nhân dân phát triển KTXH và an ninh Quốc phòng</w:t>
            </w:r>
          </w:p>
          <w:p w14:paraId="7B053B6B" w14:textId="77777777" w:rsidR="004B7447" w:rsidRPr="007514A6" w:rsidRDefault="004B7447" w:rsidP="00D6173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2C565F2" w14:textId="77777777" w:rsidR="00D61733" w:rsidRPr="007514A6" w:rsidRDefault="00D61733" w:rsidP="00D6173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4A1F2" w14:textId="77777777" w:rsidR="00731E02" w:rsidRPr="007514A6" w:rsidRDefault="00731E02" w:rsidP="00D61733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A118B" w14:paraId="39A1D7BD" w14:textId="77777777" w:rsidTr="00AB294C">
        <w:trPr>
          <w:trHeight w:hRule="exact" w:val="155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304CB" w14:textId="77777777" w:rsidR="00547F51" w:rsidRPr="00ED556B" w:rsidRDefault="00547F51" w:rsidP="002865C2">
            <w:pPr>
              <w:spacing w:after="120" w:line="72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56B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BB41D" w14:textId="77777777" w:rsidR="00547F51" w:rsidRPr="00586B26" w:rsidRDefault="00547F51" w:rsidP="00A14E26">
            <w:pPr>
              <w:spacing w:after="120"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6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Cầm Bá Thành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9AA9B" w14:textId="77777777" w:rsidR="00547F51" w:rsidRPr="007514A6" w:rsidRDefault="001F089F" w:rsidP="00586B2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Vân Thượng 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2CFB4" w14:textId="77777777" w:rsidR="00547F51" w:rsidRPr="007514A6" w:rsidRDefault="00547F51" w:rsidP="002865C2">
            <w:pPr>
              <w:spacing w:after="120"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70C99" w14:textId="77777777" w:rsidR="00547F51" w:rsidRPr="007514A6" w:rsidRDefault="00547F51" w:rsidP="002865C2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B2C1E" w14:textId="77777777" w:rsidR="00547F51" w:rsidRPr="007514A6" w:rsidRDefault="00547F51" w:rsidP="002865C2">
            <w:pPr>
              <w:spacing w:after="120"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Thái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828FB" w14:textId="77777777" w:rsidR="00547F51" w:rsidRPr="007514A6" w:rsidRDefault="00547F51" w:rsidP="002865C2">
            <w:pPr>
              <w:spacing w:after="120"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8F3DB" w14:textId="77777777" w:rsidR="00547F51" w:rsidRPr="007514A6" w:rsidRDefault="00547F51" w:rsidP="002865C2">
            <w:pPr>
              <w:spacing w:after="120"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00E1F" w14:textId="77777777" w:rsidR="00547F51" w:rsidRPr="007514A6" w:rsidRDefault="00547F51" w:rsidP="002865C2">
            <w:pPr>
              <w:spacing w:after="120"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A94F3" w14:textId="77777777" w:rsidR="00547F51" w:rsidRPr="007514A6" w:rsidRDefault="00547F51" w:rsidP="002865C2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11860" w14:textId="77777777" w:rsidR="00547F51" w:rsidRPr="007514A6" w:rsidRDefault="00547F51" w:rsidP="002865C2">
            <w:pPr>
              <w:spacing w:after="120"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0FC81" w14:textId="77777777" w:rsidR="00547F51" w:rsidRPr="007514A6" w:rsidRDefault="00547F51" w:rsidP="002865C2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3D4B5" w14:textId="77777777" w:rsidR="00547F51" w:rsidRPr="007514A6" w:rsidRDefault="00547F51" w:rsidP="002865C2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3D02F" w14:textId="77777777" w:rsidR="00547F51" w:rsidRPr="007514A6" w:rsidRDefault="00547F51" w:rsidP="002865C2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69044" w14:textId="77777777" w:rsidR="00547F51" w:rsidRPr="007514A6" w:rsidRDefault="00547F51" w:rsidP="002865C2">
            <w:pPr>
              <w:spacing w:after="120"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377A" w14:textId="77777777" w:rsidR="00547F51" w:rsidRPr="007514A6" w:rsidRDefault="00547F51" w:rsidP="002865C2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214B0" w14:textId="77777777" w:rsidR="00547F51" w:rsidRPr="007514A6" w:rsidRDefault="00547F51" w:rsidP="002865C2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0AE2F" w14:textId="77777777" w:rsidR="00547F51" w:rsidRPr="007514A6" w:rsidRDefault="00547F51" w:rsidP="002865C2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6F97E" w14:textId="77777777" w:rsidR="00547F51" w:rsidRPr="007514A6" w:rsidRDefault="00547F51" w:rsidP="002865C2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E4E5C" w14:textId="02056952" w:rsidR="00547F51" w:rsidRPr="007514A6" w:rsidRDefault="00C261EC" w:rsidP="00C261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Giấy khen của CT-UBND huyện </w:t>
            </w:r>
            <w:r w:rsidRPr="007514A6">
              <w:rPr>
                <w:rFonts w:ascii="Times New Roman" w:hAnsi="Times New Roman" w:cs="Times New Roman"/>
                <w:sz w:val="20"/>
                <w:szCs w:val="20"/>
              </w:rPr>
              <w:t>Quyết định số 2726/QĐ-UBND ngày 16/12/2021</w:t>
            </w:r>
            <w:r w:rsidR="003D595B"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Về </w:t>
            </w:r>
            <w:r w:rsidR="009619BE"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Phát triển kinh tế xóa</w:t>
            </w: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đói </w:t>
            </w:r>
            <w:r w:rsidR="009619BE"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giảm </w:t>
            </w: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nghèo</w:t>
            </w:r>
            <w:r w:rsidR="00E54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0F55E" w14:textId="77777777" w:rsidR="00547F51" w:rsidRPr="007514A6" w:rsidRDefault="00547F51" w:rsidP="002865C2">
            <w:pPr>
              <w:spacing w:after="120"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118B" w14:paraId="5D835A7E" w14:textId="77777777" w:rsidTr="00AB294C">
        <w:trPr>
          <w:trHeight w:hRule="exact" w:val="126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E372B" w14:textId="77777777" w:rsidR="00583D76" w:rsidRPr="00ED556B" w:rsidRDefault="00583D76" w:rsidP="002865C2">
            <w:pPr>
              <w:spacing w:after="120" w:line="72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56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7275E" w14:textId="77777777" w:rsidR="00583D76" w:rsidRPr="00586B26" w:rsidRDefault="00583D76" w:rsidP="00A14E26">
            <w:pPr>
              <w:widowControl/>
              <w:spacing w:after="12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586B26">
              <w:rPr>
                <w:rFonts w:ascii="Times New Roman" w:hAnsi="Times New Roman" w:cs="Times New Roman"/>
                <w:sz w:val="20"/>
                <w:szCs w:val="20"/>
              </w:rPr>
              <w:t>Lò Thanh Bình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E0436" w14:textId="77777777" w:rsidR="00583D76" w:rsidRPr="00586B26" w:rsidRDefault="00583D76" w:rsidP="00586B2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6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Xuân Hòa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454E5" w14:textId="77777777" w:rsidR="00583D76" w:rsidRPr="007514A6" w:rsidRDefault="000D498F" w:rsidP="002865C2">
            <w:pPr>
              <w:spacing w:after="120"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9C7C1" w14:textId="77777777" w:rsidR="00583D76" w:rsidRPr="007514A6" w:rsidRDefault="00583D76" w:rsidP="002865C2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12CFA" w14:textId="77777777" w:rsidR="00583D76" w:rsidRPr="007514A6" w:rsidRDefault="00583D76" w:rsidP="002865C2">
            <w:pPr>
              <w:spacing w:after="120"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Thái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741F2" w14:textId="77777777" w:rsidR="00583D76" w:rsidRPr="007514A6" w:rsidRDefault="00583D76" w:rsidP="002865C2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9B390" w14:textId="77777777" w:rsidR="00583D76" w:rsidRPr="007514A6" w:rsidRDefault="00583D76" w:rsidP="002865C2">
            <w:pPr>
              <w:spacing w:after="120"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A5C34" w14:textId="77777777" w:rsidR="00583D76" w:rsidRPr="007514A6" w:rsidRDefault="00583D76" w:rsidP="002865C2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FF5E9" w14:textId="77777777" w:rsidR="00583D76" w:rsidRPr="007514A6" w:rsidRDefault="00583D76" w:rsidP="002865C2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995E8" w14:textId="77777777" w:rsidR="00583D76" w:rsidRPr="007514A6" w:rsidRDefault="00583D76" w:rsidP="002865C2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8A9D8" w14:textId="77777777" w:rsidR="00583D76" w:rsidRPr="007514A6" w:rsidRDefault="00583D76" w:rsidP="002865C2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87EAA" w14:textId="77777777" w:rsidR="00583D76" w:rsidRPr="007514A6" w:rsidRDefault="00583D76" w:rsidP="002865C2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00645" w14:textId="77777777" w:rsidR="00583D76" w:rsidRPr="007514A6" w:rsidRDefault="00583D76" w:rsidP="002865C2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D359F" w14:textId="77777777" w:rsidR="00583D76" w:rsidRPr="007514A6" w:rsidRDefault="00583D76" w:rsidP="002865C2">
            <w:pPr>
              <w:spacing w:after="120"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EE336" w14:textId="77777777" w:rsidR="00583D76" w:rsidRPr="007514A6" w:rsidRDefault="00583D76" w:rsidP="002865C2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F7ABD" w14:textId="77777777" w:rsidR="00583D76" w:rsidRPr="007514A6" w:rsidRDefault="00583D76" w:rsidP="002865C2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4829F" w14:textId="77777777" w:rsidR="00583D76" w:rsidRPr="007514A6" w:rsidRDefault="00583D76" w:rsidP="002865C2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3DF0F" w14:textId="77777777" w:rsidR="00583D76" w:rsidRPr="007514A6" w:rsidRDefault="00583D76" w:rsidP="002865C2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11F5D" w14:textId="77777777" w:rsidR="00583D76" w:rsidRPr="007514A6" w:rsidRDefault="00282FC5" w:rsidP="00282FC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3D595B"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Giấy khen của CT-UBND huyện </w:t>
            </w:r>
            <w:r w:rsidR="003D595B" w:rsidRPr="007514A6">
              <w:rPr>
                <w:rFonts w:ascii="Times New Roman" w:hAnsi="Times New Roman" w:cs="Times New Roman"/>
                <w:sz w:val="20"/>
                <w:szCs w:val="20"/>
              </w:rPr>
              <w:t>Quyết định số 2726/QĐ-UBND ngày 16/12/2021</w:t>
            </w:r>
            <w:r w:rsidR="003D595B"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Về </w:t>
            </w:r>
            <w:r w:rsidR="00583D76" w:rsidRPr="007514A6">
              <w:rPr>
                <w:rFonts w:ascii="Times New Roman" w:hAnsi="Times New Roman" w:cs="Times New Roman"/>
                <w:sz w:val="20"/>
                <w:szCs w:val="20"/>
              </w:rPr>
              <w:t>công tác đảm bảo An ninh trật tự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CEF40" w14:textId="77777777" w:rsidR="00583D76" w:rsidRPr="007514A6" w:rsidRDefault="00583D76" w:rsidP="002865C2">
            <w:pPr>
              <w:spacing w:after="120" w:line="72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A118B" w14:paraId="61B696EC" w14:textId="77777777" w:rsidTr="00AB294C">
        <w:trPr>
          <w:trHeight w:hRule="exact" w:val="142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38871" w14:textId="77777777" w:rsidR="00297F7D" w:rsidRPr="00ED556B" w:rsidRDefault="001A118B" w:rsidP="00297F7D">
            <w:pPr>
              <w:spacing w:after="120" w:line="72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56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60369" w14:textId="77777777" w:rsidR="00297F7D" w:rsidRPr="00586B26" w:rsidRDefault="00297F7D" w:rsidP="00A14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6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Lữ Đình Nam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D9B00" w14:textId="77777777" w:rsidR="00297F7D" w:rsidRPr="007514A6" w:rsidRDefault="00484BE6" w:rsidP="00586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Thanh</w:t>
            </w:r>
            <w:r w:rsidR="001C2B49"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Quân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03042" w14:textId="77777777" w:rsidR="00297F7D" w:rsidRPr="007514A6" w:rsidRDefault="00C04431" w:rsidP="00297F7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8251F" w14:textId="77777777" w:rsidR="00297F7D" w:rsidRPr="007514A6" w:rsidRDefault="00297F7D" w:rsidP="00297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50B9A" w14:textId="77777777" w:rsidR="00297F7D" w:rsidRPr="007514A6" w:rsidRDefault="00297F7D" w:rsidP="001A0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Thái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AD7CE" w14:textId="77777777" w:rsidR="00297F7D" w:rsidRPr="007514A6" w:rsidRDefault="00297F7D" w:rsidP="00297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5D0E7" w14:textId="77777777" w:rsidR="00297F7D" w:rsidRPr="007514A6" w:rsidRDefault="00297F7D" w:rsidP="00297F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C0A4F" w14:textId="77777777" w:rsidR="00297F7D" w:rsidRPr="007514A6" w:rsidRDefault="00297F7D" w:rsidP="0029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42AC1" w14:textId="77777777" w:rsidR="00297F7D" w:rsidRPr="007514A6" w:rsidRDefault="00297F7D" w:rsidP="00297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8EE7B" w14:textId="77777777" w:rsidR="00297F7D" w:rsidRPr="007514A6" w:rsidRDefault="00297F7D" w:rsidP="00297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1A7AC" w14:textId="77777777" w:rsidR="00297F7D" w:rsidRPr="007514A6" w:rsidRDefault="00297F7D" w:rsidP="00297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A33CB" w14:textId="77777777" w:rsidR="00297F7D" w:rsidRPr="007514A6" w:rsidRDefault="00297F7D" w:rsidP="00297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1E96F" w14:textId="77777777" w:rsidR="00297F7D" w:rsidRPr="007514A6" w:rsidRDefault="00297F7D" w:rsidP="0029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5165F" w14:textId="77777777" w:rsidR="00297F7D" w:rsidRPr="007514A6" w:rsidRDefault="00297F7D" w:rsidP="0029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A82C8D" w14:textId="77777777" w:rsidR="00297F7D" w:rsidRPr="007514A6" w:rsidRDefault="00297F7D" w:rsidP="00297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20898" w14:textId="77777777" w:rsidR="00297F7D" w:rsidRPr="007514A6" w:rsidRDefault="00297F7D" w:rsidP="00297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09439" w14:textId="77777777" w:rsidR="00297F7D" w:rsidRPr="007514A6" w:rsidRDefault="00297F7D" w:rsidP="00297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322DB" w14:textId="77777777" w:rsidR="00297F7D" w:rsidRPr="007514A6" w:rsidRDefault="00297F7D" w:rsidP="00297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CDE5C" w14:textId="77777777" w:rsidR="00297F7D" w:rsidRPr="007514A6" w:rsidRDefault="00282FC5" w:rsidP="003D5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3D595B"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Giấy khen của CT-UBND huyện</w:t>
            </w:r>
            <w:r w:rsidR="003D595B" w:rsidRPr="00751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EC7" w:rsidRPr="007514A6">
              <w:rPr>
                <w:rFonts w:ascii="Times New Roman" w:hAnsi="Times New Roman" w:cs="Times New Roman"/>
                <w:sz w:val="20"/>
                <w:szCs w:val="20"/>
              </w:rPr>
              <w:t>Quyết định số 2726/QĐ-UBND ngày 16/12/2021</w:t>
            </w:r>
            <w:r w:rsidRPr="00751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Về Phát triển kinh tế xóa đói giảm nghèo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B4F1A" w14:textId="77777777" w:rsidR="00297F7D" w:rsidRPr="007514A6" w:rsidRDefault="00297F7D" w:rsidP="00297F7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4C8CCF4" w14:textId="77777777" w:rsidR="00B71B5B" w:rsidRDefault="00B71B5B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 </w:t>
      </w:r>
    </w:p>
    <w:sectPr w:rsidR="00B71B5B" w:rsidSect="007514A6">
      <w:pgSz w:w="16840" w:h="11900" w:orient="landscape"/>
      <w:pgMar w:top="0" w:right="1018" w:bottom="0" w:left="735" w:header="1249" w:footer="1249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A2584" w14:textId="77777777" w:rsidR="00C620B9" w:rsidRDefault="00C620B9">
      <w:r>
        <w:separator/>
      </w:r>
    </w:p>
  </w:endnote>
  <w:endnote w:type="continuationSeparator" w:id="0">
    <w:p w14:paraId="53EBCFB2" w14:textId="77777777" w:rsidR="00C620B9" w:rsidRDefault="00C6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687B1" w14:textId="77777777" w:rsidR="00C620B9" w:rsidRDefault="00C620B9">
      <w:r>
        <w:separator/>
      </w:r>
    </w:p>
  </w:footnote>
  <w:footnote w:type="continuationSeparator" w:id="0">
    <w:p w14:paraId="0F879E8C" w14:textId="77777777" w:rsidR="00C620B9" w:rsidRDefault="00C62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2C"/>
    <w:rsid w:val="00021CE1"/>
    <w:rsid w:val="00030463"/>
    <w:rsid w:val="00062B01"/>
    <w:rsid w:val="0006723B"/>
    <w:rsid w:val="00070195"/>
    <w:rsid w:val="000764C0"/>
    <w:rsid w:val="00081B45"/>
    <w:rsid w:val="000A7C8F"/>
    <w:rsid w:val="000C33E4"/>
    <w:rsid w:val="000D3287"/>
    <w:rsid w:val="000D498F"/>
    <w:rsid w:val="001262EC"/>
    <w:rsid w:val="00133CD4"/>
    <w:rsid w:val="001432FC"/>
    <w:rsid w:val="0016416D"/>
    <w:rsid w:val="00172559"/>
    <w:rsid w:val="00182DBC"/>
    <w:rsid w:val="001A0776"/>
    <w:rsid w:val="001A118B"/>
    <w:rsid w:val="001B40BC"/>
    <w:rsid w:val="001C2B49"/>
    <w:rsid w:val="001D2955"/>
    <w:rsid w:val="001F089F"/>
    <w:rsid w:val="001F114D"/>
    <w:rsid w:val="001F2EDE"/>
    <w:rsid w:val="00200656"/>
    <w:rsid w:val="00201D71"/>
    <w:rsid w:val="00202A21"/>
    <w:rsid w:val="002167D9"/>
    <w:rsid w:val="00236656"/>
    <w:rsid w:val="00250334"/>
    <w:rsid w:val="00257278"/>
    <w:rsid w:val="00271E55"/>
    <w:rsid w:val="002723A2"/>
    <w:rsid w:val="00282FC5"/>
    <w:rsid w:val="002865C2"/>
    <w:rsid w:val="00296B5E"/>
    <w:rsid w:val="00297F7D"/>
    <w:rsid w:val="002A7C09"/>
    <w:rsid w:val="00304728"/>
    <w:rsid w:val="0031587F"/>
    <w:rsid w:val="0032122A"/>
    <w:rsid w:val="00322227"/>
    <w:rsid w:val="003273A9"/>
    <w:rsid w:val="00341C98"/>
    <w:rsid w:val="003A4622"/>
    <w:rsid w:val="003C0388"/>
    <w:rsid w:val="003D595B"/>
    <w:rsid w:val="003F016A"/>
    <w:rsid w:val="00415B3C"/>
    <w:rsid w:val="004216B6"/>
    <w:rsid w:val="00427038"/>
    <w:rsid w:val="004415C1"/>
    <w:rsid w:val="004420ED"/>
    <w:rsid w:val="0045698C"/>
    <w:rsid w:val="00476C86"/>
    <w:rsid w:val="004848FC"/>
    <w:rsid w:val="00484BE6"/>
    <w:rsid w:val="004A5063"/>
    <w:rsid w:val="004A6EEA"/>
    <w:rsid w:val="004B342A"/>
    <w:rsid w:val="004B7447"/>
    <w:rsid w:val="004C2D27"/>
    <w:rsid w:val="004E130A"/>
    <w:rsid w:val="004F5ECC"/>
    <w:rsid w:val="00520A8B"/>
    <w:rsid w:val="00533164"/>
    <w:rsid w:val="00536C72"/>
    <w:rsid w:val="00547923"/>
    <w:rsid w:val="00547F51"/>
    <w:rsid w:val="00561174"/>
    <w:rsid w:val="00564597"/>
    <w:rsid w:val="00583D76"/>
    <w:rsid w:val="00586B26"/>
    <w:rsid w:val="00591EC7"/>
    <w:rsid w:val="005A3450"/>
    <w:rsid w:val="005A617F"/>
    <w:rsid w:val="005C5326"/>
    <w:rsid w:val="005D1FAB"/>
    <w:rsid w:val="00644F5F"/>
    <w:rsid w:val="00646052"/>
    <w:rsid w:val="00653180"/>
    <w:rsid w:val="006769B1"/>
    <w:rsid w:val="006B1BF2"/>
    <w:rsid w:val="006B1CD6"/>
    <w:rsid w:val="006E1D58"/>
    <w:rsid w:val="007043AE"/>
    <w:rsid w:val="00731E02"/>
    <w:rsid w:val="007514A6"/>
    <w:rsid w:val="007605E8"/>
    <w:rsid w:val="00765EAE"/>
    <w:rsid w:val="007754D2"/>
    <w:rsid w:val="00781015"/>
    <w:rsid w:val="007907FA"/>
    <w:rsid w:val="007A1EA2"/>
    <w:rsid w:val="007D38BB"/>
    <w:rsid w:val="007E1FF5"/>
    <w:rsid w:val="007E5587"/>
    <w:rsid w:val="00806A6F"/>
    <w:rsid w:val="00822E2D"/>
    <w:rsid w:val="00823A5A"/>
    <w:rsid w:val="00823EFC"/>
    <w:rsid w:val="00851254"/>
    <w:rsid w:val="0085495E"/>
    <w:rsid w:val="00860C29"/>
    <w:rsid w:val="008650E0"/>
    <w:rsid w:val="008659CB"/>
    <w:rsid w:val="00886FF5"/>
    <w:rsid w:val="008A59B8"/>
    <w:rsid w:val="008B5587"/>
    <w:rsid w:val="008C1D88"/>
    <w:rsid w:val="008D5607"/>
    <w:rsid w:val="0090242B"/>
    <w:rsid w:val="0090622C"/>
    <w:rsid w:val="00951EF8"/>
    <w:rsid w:val="009564A0"/>
    <w:rsid w:val="00956A8C"/>
    <w:rsid w:val="009619BE"/>
    <w:rsid w:val="009768BC"/>
    <w:rsid w:val="00984DBC"/>
    <w:rsid w:val="009A11D5"/>
    <w:rsid w:val="009C53B8"/>
    <w:rsid w:val="009E72C6"/>
    <w:rsid w:val="00A11A3D"/>
    <w:rsid w:val="00A14E26"/>
    <w:rsid w:val="00A23AE5"/>
    <w:rsid w:val="00A46B86"/>
    <w:rsid w:val="00A55328"/>
    <w:rsid w:val="00A6236F"/>
    <w:rsid w:val="00A65D3D"/>
    <w:rsid w:val="00A7669E"/>
    <w:rsid w:val="00A82D27"/>
    <w:rsid w:val="00AB034B"/>
    <w:rsid w:val="00AB294C"/>
    <w:rsid w:val="00AB4B1C"/>
    <w:rsid w:val="00AC2790"/>
    <w:rsid w:val="00AE67E8"/>
    <w:rsid w:val="00B030B0"/>
    <w:rsid w:val="00B039D7"/>
    <w:rsid w:val="00B15D86"/>
    <w:rsid w:val="00B218BD"/>
    <w:rsid w:val="00B43B80"/>
    <w:rsid w:val="00B71AC3"/>
    <w:rsid w:val="00B71B5B"/>
    <w:rsid w:val="00B73D9A"/>
    <w:rsid w:val="00BA0512"/>
    <w:rsid w:val="00BB1343"/>
    <w:rsid w:val="00C04431"/>
    <w:rsid w:val="00C068C5"/>
    <w:rsid w:val="00C261EC"/>
    <w:rsid w:val="00C3036B"/>
    <w:rsid w:val="00C35CF4"/>
    <w:rsid w:val="00C53250"/>
    <w:rsid w:val="00C5716E"/>
    <w:rsid w:val="00C620B9"/>
    <w:rsid w:val="00C62F85"/>
    <w:rsid w:val="00C63392"/>
    <w:rsid w:val="00C7223B"/>
    <w:rsid w:val="00CB72A8"/>
    <w:rsid w:val="00CB7561"/>
    <w:rsid w:val="00CC13F6"/>
    <w:rsid w:val="00CC63DB"/>
    <w:rsid w:val="00CD45C6"/>
    <w:rsid w:val="00CF1D30"/>
    <w:rsid w:val="00D13944"/>
    <w:rsid w:val="00D4653C"/>
    <w:rsid w:val="00D50460"/>
    <w:rsid w:val="00D53080"/>
    <w:rsid w:val="00D602FD"/>
    <w:rsid w:val="00D61733"/>
    <w:rsid w:val="00D8536C"/>
    <w:rsid w:val="00D869D4"/>
    <w:rsid w:val="00DB3420"/>
    <w:rsid w:val="00E01602"/>
    <w:rsid w:val="00E06152"/>
    <w:rsid w:val="00E30004"/>
    <w:rsid w:val="00E54125"/>
    <w:rsid w:val="00E6372F"/>
    <w:rsid w:val="00E665DD"/>
    <w:rsid w:val="00E77477"/>
    <w:rsid w:val="00E9081B"/>
    <w:rsid w:val="00EB59E6"/>
    <w:rsid w:val="00ED556B"/>
    <w:rsid w:val="00EE399A"/>
    <w:rsid w:val="00F101CC"/>
    <w:rsid w:val="00F36613"/>
    <w:rsid w:val="00F41692"/>
    <w:rsid w:val="00F6102E"/>
    <w:rsid w:val="00F85514"/>
    <w:rsid w:val="00F92A55"/>
    <w:rsid w:val="00F92D6A"/>
    <w:rsid w:val="00FA52D7"/>
    <w:rsid w:val="00FB65AC"/>
    <w:rsid w:val="00FF1CE6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00388"/>
  <w15:chartTrackingRefBased/>
  <w15:docId w15:val="{FE3F2669-3907-4EFD-A61A-757089A7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622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0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0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90622C"/>
    <w:rPr>
      <w:rFonts w:ascii="Times New Roman" w:eastAsia="Times New Roman" w:hAnsi="Times New Roman" w:cs="Times New Roman"/>
    </w:rPr>
  </w:style>
  <w:style w:type="character" w:customStyle="1" w:styleId="Other">
    <w:name w:val="Other_"/>
    <w:basedOn w:val="DefaultParagraphFont"/>
    <w:link w:val="Other0"/>
    <w:rsid w:val="0090622C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Normal"/>
    <w:link w:val="Bodytext2"/>
    <w:rsid w:val="0090622C"/>
    <w:pPr>
      <w:spacing w:after="190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90622C"/>
    <w:pPr>
      <w:spacing w:after="12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C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C09"/>
    <w:rPr>
      <w:rFonts w:ascii="Segoe UI" w:eastAsia="Tahoma" w:hAnsi="Segoe UI" w:cs="Segoe UI"/>
      <w:color w:val="000000"/>
      <w:sz w:val="18"/>
      <w:szCs w:val="18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296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5E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296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5E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character" w:customStyle="1" w:styleId="Heading1Char">
    <w:name w:val="Heading 1 Char"/>
    <w:basedOn w:val="DefaultParagraphFont"/>
    <w:link w:val="Heading1"/>
    <w:uiPriority w:val="9"/>
    <w:rsid w:val="00D530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-VN" w:eastAsia="vi-VN" w:bidi="vi-VN"/>
    </w:rPr>
  </w:style>
  <w:style w:type="character" w:customStyle="1" w:styleId="Heading2Char">
    <w:name w:val="Heading 2 Char"/>
    <w:basedOn w:val="DefaultParagraphFont"/>
    <w:link w:val="Heading2"/>
    <w:uiPriority w:val="9"/>
    <w:rsid w:val="00D530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-VN" w:eastAsia="vi-VN" w:bidi="vi-VN"/>
    </w:rPr>
  </w:style>
  <w:style w:type="paragraph" w:styleId="NoSpacing">
    <w:name w:val="No Spacing"/>
    <w:uiPriority w:val="1"/>
    <w:qFormat/>
    <w:rsid w:val="00CB72A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438EC030-9E4A-4717-8E17-867F2A6F52F6}"/>
</file>

<file path=customXml/itemProps2.xml><?xml version="1.0" encoding="utf-8"?>
<ds:datastoreItem xmlns:ds="http://schemas.openxmlformats.org/officeDocument/2006/customXml" ds:itemID="{0116E478-F747-47F0-94A8-6F2C4DE9D155}"/>
</file>

<file path=customXml/itemProps3.xml><?xml version="1.0" encoding="utf-8"?>
<ds:datastoreItem xmlns:ds="http://schemas.openxmlformats.org/officeDocument/2006/customXml" ds:itemID="{F1FB270F-FDA4-4776-884E-AF3830BA030D}"/>
</file>

<file path=customXml/itemProps4.xml><?xml version="1.0" encoding="utf-8"?>
<ds:datastoreItem xmlns:ds="http://schemas.openxmlformats.org/officeDocument/2006/customXml" ds:itemID="{B844ACDD-7D7B-4927-9AE8-CD9DBEEA7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</dc:creator>
  <cp:keywords/>
  <dc:description/>
  <cp:lastModifiedBy>VS9 Win 8.1</cp:lastModifiedBy>
  <cp:revision>10</cp:revision>
  <cp:lastPrinted>2023-09-08T00:34:00Z</cp:lastPrinted>
  <dcterms:created xsi:type="dcterms:W3CDTF">2023-09-20T01:18:00Z</dcterms:created>
  <dcterms:modified xsi:type="dcterms:W3CDTF">2023-09-20T02:38:00Z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